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630F4D" w:rsidRPr="00E112FC" w:rsidRDefault="00630F4D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FE2047" w:rsidRDefault="007E7931" w:rsidP="007E7931">
      <w:pPr>
        <w:rPr>
          <w:szCs w:val="28"/>
        </w:rPr>
      </w:pPr>
      <w:r w:rsidRPr="00FE2047">
        <w:rPr>
          <w:szCs w:val="28"/>
        </w:rPr>
        <w:t>«</w:t>
      </w:r>
      <w:r w:rsidR="00497EDC">
        <w:rPr>
          <w:szCs w:val="28"/>
        </w:rPr>
        <w:t>08</w:t>
      </w:r>
      <w:r w:rsidRPr="00FE2047">
        <w:rPr>
          <w:szCs w:val="28"/>
        </w:rPr>
        <w:t>»</w:t>
      </w:r>
      <w:r w:rsidR="00981801" w:rsidRPr="00FE2047">
        <w:rPr>
          <w:szCs w:val="28"/>
        </w:rPr>
        <w:t xml:space="preserve"> </w:t>
      </w:r>
      <w:r w:rsidR="000A792E" w:rsidRPr="00FE2047">
        <w:rPr>
          <w:szCs w:val="28"/>
        </w:rPr>
        <w:t>апреля</w:t>
      </w:r>
      <w:r w:rsidR="00974C92" w:rsidRPr="00FE2047">
        <w:rPr>
          <w:szCs w:val="28"/>
        </w:rPr>
        <w:t xml:space="preserve"> </w:t>
      </w:r>
      <w:r w:rsidRPr="00FE2047">
        <w:rPr>
          <w:szCs w:val="28"/>
        </w:rPr>
        <w:t>20</w:t>
      </w:r>
      <w:r w:rsidR="00A9617D" w:rsidRPr="00FE2047">
        <w:rPr>
          <w:szCs w:val="28"/>
        </w:rPr>
        <w:t>2</w:t>
      </w:r>
      <w:r w:rsidR="000C4925" w:rsidRPr="00FE2047">
        <w:rPr>
          <w:szCs w:val="28"/>
        </w:rPr>
        <w:t>2</w:t>
      </w:r>
      <w:r w:rsidRPr="00FE2047">
        <w:rPr>
          <w:szCs w:val="28"/>
        </w:rPr>
        <w:t>г.</w:t>
      </w:r>
      <w:r w:rsidR="004B3E2B" w:rsidRPr="00FE2047">
        <w:rPr>
          <w:szCs w:val="28"/>
        </w:rPr>
        <w:tab/>
      </w:r>
      <w:r w:rsidR="004B3E2B" w:rsidRPr="00FE2047">
        <w:rPr>
          <w:szCs w:val="28"/>
        </w:rPr>
        <w:tab/>
      </w:r>
      <w:r w:rsidR="004B3E2B" w:rsidRPr="00FE2047">
        <w:rPr>
          <w:szCs w:val="28"/>
        </w:rPr>
        <w:tab/>
      </w:r>
      <w:r w:rsidR="000E1559" w:rsidRPr="00FE2047">
        <w:rPr>
          <w:szCs w:val="28"/>
        </w:rPr>
        <w:tab/>
      </w:r>
      <w:r w:rsidR="00BC6E2D" w:rsidRPr="00FE2047">
        <w:rPr>
          <w:szCs w:val="28"/>
        </w:rPr>
        <w:tab/>
      </w:r>
      <w:r w:rsidR="008B4808" w:rsidRPr="00FE2047">
        <w:rPr>
          <w:szCs w:val="28"/>
        </w:rPr>
        <w:tab/>
      </w:r>
      <w:r w:rsidR="008B4808" w:rsidRPr="00FE2047">
        <w:rPr>
          <w:szCs w:val="28"/>
        </w:rPr>
        <w:tab/>
      </w:r>
      <w:r w:rsidRPr="00FE2047">
        <w:rPr>
          <w:szCs w:val="28"/>
        </w:rPr>
        <w:t>№</w:t>
      </w:r>
      <w:r w:rsidR="00DE1B47" w:rsidRPr="00FE2047">
        <w:rPr>
          <w:szCs w:val="28"/>
        </w:rPr>
        <w:t xml:space="preserve"> </w:t>
      </w:r>
      <w:r w:rsidR="00497EDC">
        <w:rPr>
          <w:szCs w:val="28"/>
        </w:rPr>
        <w:t>194</w:t>
      </w:r>
    </w:p>
    <w:p w:rsidR="007E7931" w:rsidRPr="00FE2047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7"/>
      </w:tblGrid>
      <w:tr w:rsidR="007E7931" w:rsidRPr="00FE2047" w:rsidTr="00A9617D">
        <w:tc>
          <w:tcPr>
            <w:tcW w:w="6062" w:type="dxa"/>
            <w:hideMark/>
          </w:tcPr>
          <w:p w:rsidR="007E7931" w:rsidRPr="00FE2047" w:rsidRDefault="000C4925" w:rsidP="00630F4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E2047">
              <w:rPr>
                <w:szCs w:val="28"/>
              </w:rPr>
              <w:t>О</w:t>
            </w:r>
            <w:r w:rsidR="00630F4D" w:rsidRPr="00FE2047">
              <w:rPr>
                <w:szCs w:val="28"/>
              </w:rPr>
              <w:t>б определении эксплуатирующей электросетевой организации</w:t>
            </w:r>
            <w:r w:rsidR="00873A30" w:rsidRPr="00FE2047">
              <w:rPr>
                <w:szCs w:val="28"/>
              </w:rPr>
              <w:t xml:space="preserve"> </w:t>
            </w:r>
          </w:p>
        </w:tc>
        <w:tc>
          <w:tcPr>
            <w:tcW w:w="3507" w:type="dxa"/>
          </w:tcPr>
          <w:p w:rsidR="007E7931" w:rsidRPr="00FE2047" w:rsidRDefault="007E7931" w:rsidP="007E7931">
            <w:pPr>
              <w:rPr>
                <w:szCs w:val="28"/>
              </w:rPr>
            </w:pPr>
          </w:p>
        </w:tc>
      </w:tr>
    </w:tbl>
    <w:p w:rsidR="00945FF2" w:rsidRPr="00FE2047" w:rsidRDefault="00945FF2" w:rsidP="007E7931">
      <w:pPr>
        <w:ind w:firstLine="709"/>
        <w:rPr>
          <w:szCs w:val="28"/>
        </w:rPr>
      </w:pPr>
    </w:p>
    <w:p w:rsidR="007E7931" w:rsidRPr="00FE2047" w:rsidRDefault="000C4925" w:rsidP="00A9617D">
      <w:pPr>
        <w:spacing w:after="1" w:line="280" w:lineRule="atLeast"/>
        <w:ind w:firstLine="709"/>
        <w:rPr>
          <w:szCs w:val="28"/>
        </w:rPr>
      </w:pPr>
      <w:r w:rsidRPr="00FE2047">
        <w:rPr>
          <w:szCs w:val="28"/>
          <w:shd w:val="clear" w:color="auto" w:fill="FFFFFF"/>
        </w:rPr>
        <w:t xml:space="preserve">В соответствии </w:t>
      </w:r>
      <w:r w:rsidR="00630F4D" w:rsidRPr="00FE2047">
        <w:rPr>
          <w:szCs w:val="28"/>
          <w:shd w:val="clear" w:color="auto" w:fill="FFFFFF"/>
        </w:rPr>
        <w:t xml:space="preserve">с </w:t>
      </w:r>
      <w:r w:rsidR="00630F4D" w:rsidRPr="00FE2047">
        <w:t xml:space="preserve">Федеральным законом от 26.03.2003 N 35-ФЗ "Об электроэнергетике", </w:t>
      </w:r>
      <w:r w:rsidRPr="00FE2047">
        <w:rPr>
          <w:rFonts w:eastAsiaTheme="minorHAnsi"/>
          <w:szCs w:val="28"/>
        </w:rPr>
        <w:t xml:space="preserve">руководствуясь </w:t>
      </w:r>
      <w:r w:rsidR="000E1559" w:rsidRPr="00FE2047">
        <w:rPr>
          <w:szCs w:val="28"/>
        </w:rPr>
        <w:t>Уставом</w:t>
      </w:r>
      <w:r w:rsidR="007E7931" w:rsidRPr="00FE2047">
        <w:rPr>
          <w:szCs w:val="28"/>
        </w:rPr>
        <w:t xml:space="preserve"> поселка Березовка Березовского района Красноярского края, ПОСТАНОВЛЯЮ:</w:t>
      </w:r>
    </w:p>
    <w:p w:rsidR="00630F4D" w:rsidRPr="00FE2047" w:rsidRDefault="000C4925" w:rsidP="0071051E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</w:rPr>
      </w:pPr>
      <w:r w:rsidRPr="00FE2047">
        <w:rPr>
          <w:szCs w:val="28"/>
        </w:rPr>
        <w:t xml:space="preserve">Определить </w:t>
      </w:r>
      <w:r w:rsidR="00630F4D" w:rsidRPr="00FE2047">
        <w:rPr>
          <w:szCs w:val="28"/>
        </w:rPr>
        <w:t xml:space="preserve">ПАО «РОССЕТИ СИБИРЬ» - «КРАСНОЯРСКЭНЕРГО», электроснабжающей организацией на территории муниципального образования поселок Березовка Березовского района Красноярского края, </w:t>
      </w:r>
      <w:r w:rsidR="00630F4D" w:rsidRPr="00FE2047">
        <w:t>ответственной за содержание и надежное обе</w:t>
      </w:r>
      <w:r w:rsidR="0071051E" w:rsidRPr="00FE2047">
        <w:t>спечения электрической энергией,</w:t>
      </w:r>
      <w:r w:rsidR="00630F4D" w:rsidRPr="00FE2047">
        <w:t xml:space="preserve"> ее качеством перед потре</w:t>
      </w:r>
      <w:r w:rsidR="0071051E" w:rsidRPr="00FE2047">
        <w:t xml:space="preserve">бителями электрической энергии, </w:t>
      </w:r>
      <w:r w:rsidR="00630F4D" w:rsidRPr="00FE2047">
        <w:t>энергопринимающие установки которых присоединены к объектам электросетевого хозяйства ВКЛ 6 кВ ф. 40-6 от ПС 36/6 № 40 «Базаиха» до оп. № 32 и ВКЛ 6 кВ ф. 40-11 от ПС 36/6 № 40 «Базаиха» до оп. № 32</w:t>
      </w:r>
      <w:r w:rsidR="0071051E" w:rsidRPr="00FE2047">
        <w:t xml:space="preserve">  на период оформления участка электросетей бесхозными в соответствии с требованиями действующего законодательства Российской Федерации.</w:t>
      </w:r>
    </w:p>
    <w:p w:rsidR="00F9407F" w:rsidRPr="00FE2047" w:rsidRDefault="007E7931" w:rsidP="0071051E">
      <w:pPr>
        <w:ind w:firstLine="708"/>
        <w:contextualSpacing/>
        <w:rPr>
          <w:szCs w:val="28"/>
        </w:rPr>
      </w:pPr>
      <w:r w:rsidRPr="00FE2047">
        <w:rPr>
          <w:szCs w:val="28"/>
        </w:rPr>
        <w:t>2.</w:t>
      </w:r>
      <w:r w:rsidR="0053041C" w:rsidRPr="00FE2047">
        <w:rPr>
          <w:szCs w:val="28"/>
        </w:rPr>
        <w:t xml:space="preserve"> </w:t>
      </w:r>
      <w:r w:rsidRPr="00FE2047">
        <w:rPr>
          <w:szCs w:val="28"/>
        </w:rPr>
        <w:t xml:space="preserve">Контроль за </w:t>
      </w:r>
      <w:r w:rsidR="002C399C" w:rsidRPr="00FE2047">
        <w:rPr>
          <w:szCs w:val="28"/>
        </w:rPr>
        <w:t>ис</w:t>
      </w:r>
      <w:r w:rsidRPr="00FE2047">
        <w:rPr>
          <w:szCs w:val="28"/>
        </w:rPr>
        <w:t xml:space="preserve">полнением настоящего постановления </w:t>
      </w:r>
      <w:r w:rsidR="00F9407F" w:rsidRPr="00FE2047">
        <w:rPr>
          <w:szCs w:val="28"/>
        </w:rPr>
        <w:t xml:space="preserve">возложить на заместителя Главы поселка </w:t>
      </w:r>
      <w:r w:rsidR="00FE2047">
        <w:rPr>
          <w:szCs w:val="28"/>
        </w:rPr>
        <w:t>по благоустройству А. Б. Маханько</w:t>
      </w:r>
      <w:r w:rsidR="00F9407F" w:rsidRPr="00FE2047">
        <w:rPr>
          <w:szCs w:val="28"/>
        </w:rPr>
        <w:t>.</w:t>
      </w:r>
    </w:p>
    <w:p w:rsidR="00A9617D" w:rsidRPr="00FE2047" w:rsidRDefault="00A9617D" w:rsidP="0071051E">
      <w:pPr>
        <w:ind w:firstLine="708"/>
        <w:contextualSpacing/>
        <w:rPr>
          <w:szCs w:val="28"/>
        </w:rPr>
      </w:pPr>
      <w:r w:rsidRPr="00FE2047">
        <w:rPr>
          <w:szCs w:val="28"/>
        </w:rPr>
        <w:t>3</w:t>
      </w:r>
      <w:r w:rsidR="007E7931" w:rsidRPr="00FE2047">
        <w:rPr>
          <w:szCs w:val="28"/>
        </w:rPr>
        <w:t xml:space="preserve">. Настоящее постановление вступает в силу со дня </w:t>
      </w:r>
      <w:r w:rsidR="0053041C" w:rsidRPr="00FE2047">
        <w:rPr>
          <w:szCs w:val="28"/>
        </w:rPr>
        <w:t>о</w:t>
      </w:r>
      <w:r w:rsidR="007E7931" w:rsidRPr="00FE2047">
        <w:rPr>
          <w:szCs w:val="28"/>
        </w:rPr>
        <w:t>фициально</w:t>
      </w:r>
      <w:r w:rsidR="0053041C" w:rsidRPr="00FE2047">
        <w:rPr>
          <w:szCs w:val="28"/>
        </w:rPr>
        <w:t>го опубликования</w:t>
      </w:r>
      <w:r w:rsidR="007E7931" w:rsidRPr="00FE2047">
        <w:rPr>
          <w:szCs w:val="28"/>
        </w:rPr>
        <w:t xml:space="preserve"> в газете «Пригород»</w:t>
      </w:r>
      <w:r w:rsidR="00F9407F" w:rsidRPr="00FE2047">
        <w:rPr>
          <w:szCs w:val="28"/>
        </w:rPr>
        <w:t>.</w:t>
      </w:r>
    </w:p>
    <w:p w:rsidR="00A9617D" w:rsidRPr="00FE2047" w:rsidRDefault="00A9617D" w:rsidP="0071051E">
      <w:pPr>
        <w:ind w:firstLine="708"/>
        <w:contextualSpacing/>
        <w:rPr>
          <w:szCs w:val="28"/>
        </w:rPr>
      </w:pPr>
    </w:p>
    <w:p w:rsidR="00E112FC" w:rsidRPr="00FE2047" w:rsidRDefault="00E112FC" w:rsidP="0071051E">
      <w:pPr>
        <w:ind w:firstLine="708"/>
        <w:contextualSpacing/>
        <w:rPr>
          <w:szCs w:val="28"/>
        </w:rPr>
      </w:pPr>
    </w:p>
    <w:p w:rsidR="00191FD4" w:rsidRPr="00FE2047" w:rsidRDefault="006013F1" w:rsidP="0071051E">
      <w:pPr>
        <w:ind w:firstLine="708"/>
        <w:contextualSpacing/>
        <w:rPr>
          <w:szCs w:val="28"/>
        </w:rPr>
      </w:pPr>
      <w:r w:rsidRPr="00FE2047">
        <w:rPr>
          <w:szCs w:val="28"/>
        </w:rPr>
        <w:t>Глава</w:t>
      </w:r>
      <w:r w:rsidR="00000C03" w:rsidRPr="00FE2047">
        <w:rPr>
          <w:szCs w:val="28"/>
        </w:rPr>
        <w:t xml:space="preserve"> поселка</w:t>
      </w:r>
      <w:r w:rsidRPr="00FE2047">
        <w:rPr>
          <w:szCs w:val="28"/>
        </w:rPr>
        <w:tab/>
      </w:r>
      <w:r w:rsidRPr="00FE2047">
        <w:rPr>
          <w:szCs w:val="28"/>
        </w:rPr>
        <w:tab/>
      </w:r>
      <w:r w:rsidRPr="00FE2047">
        <w:rPr>
          <w:szCs w:val="28"/>
        </w:rPr>
        <w:tab/>
      </w:r>
      <w:r w:rsidRPr="00FE2047">
        <w:rPr>
          <w:szCs w:val="28"/>
        </w:rPr>
        <w:tab/>
      </w:r>
      <w:r w:rsidR="00A9617D" w:rsidRPr="00FE2047">
        <w:rPr>
          <w:szCs w:val="28"/>
        </w:rPr>
        <w:tab/>
      </w:r>
      <w:r w:rsidRPr="00FE2047">
        <w:rPr>
          <w:szCs w:val="28"/>
        </w:rPr>
        <w:tab/>
      </w:r>
      <w:r w:rsidRPr="00FE2047">
        <w:rPr>
          <w:szCs w:val="28"/>
        </w:rPr>
        <w:tab/>
        <w:t>С.А. Суслов</w:t>
      </w:r>
    </w:p>
    <w:sectPr w:rsidR="00191FD4" w:rsidRPr="00FE2047" w:rsidSect="00B41A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BF" w:rsidRDefault="00B462BF" w:rsidP="002879EC">
      <w:r>
        <w:separator/>
      </w:r>
    </w:p>
  </w:endnote>
  <w:endnote w:type="continuationSeparator" w:id="1">
    <w:p w:rsidR="00B462BF" w:rsidRDefault="00B462BF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B462BF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BF" w:rsidRDefault="00B462BF" w:rsidP="002879EC">
      <w:r>
        <w:separator/>
      </w:r>
    </w:p>
  </w:footnote>
  <w:footnote w:type="continuationSeparator" w:id="1">
    <w:p w:rsidR="00B462BF" w:rsidRDefault="00B462BF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367F3"/>
    <w:rsid w:val="00080347"/>
    <w:rsid w:val="000A792E"/>
    <w:rsid w:val="000B6E5C"/>
    <w:rsid w:val="000C4925"/>
    <w:rsid w:val="000D63AB"/>
    <w:rsid w:val="000E1559"/>
    <w:rsid w:val="000F057C"/>
    <w:rsid w:val="00125D22"/>
    <w:rsid w:val="0018256F"/>
    <w:rsid w:val="001861CA"/>
    <w:rsid w:val="00191FD4"/>
    <w:rsid w:val="001B679E"/>
    <w:rsid w:val="001D165B"/>
    <w:rsid w:val="001E2CF1"/>
    <w:rsid w:val="001E56F2"/>
    <w:rsid w:val="00281E50"/>
    <w:rsid w:val="002879EC"/>
    <w:rsid w:val="00295BCC"/>
    <w:rsid w:val="00296E9C"/>
    <w:rsid w:val="00297975"/>
    <w:rsid w:val="002A0968"/>
    <w:rsid w:val="002C399C"/>
    <w:rsid w:val="002E5B30"/>
    <w:rsid w:val="00314BB8"/>
    <w:rsid w:val="00361DB3"/>
    <w:rsid w:val="00366D99"/>
    <w:rsid w:val="0038029D"/>
    <w:rsid w:val="003831F1"/>
    <w:rsid w:val="003B2CD7"/>
    <w:rsid w:val="003B4CC0"/>
    <w:rsid w:val="003F03D1"/>
    <w:rsid w:val="003F1510"/>
    <w:rsid w:val="003F4656"/>
    <w:rsid w:val="00421874"/>
    <w:rsid w:val="00444CC7"/>
    <w:rsid w:val="00461F05"/>
    <w:rsid w:val="00466EC3"/>
    <w:rsid w:val="0047628A"/>
    <w:rsid w:val="0048188D"/>
    <w:rsid w:val="00497EDC"/>
    <w:rsid w:val="004A725F"/>
    <w:rsid w:val="004B3E2B"/>
    <w:rsid w:val="00505D70"/>
    <w:rsid w:val="005229FE"/>
    <w:rsid w:val="00526DA5"/>
    <w:rsid w:val="0053041C"/>
    <w:rsid w:val="00534667"/>
    <w:rsid w:val="005471E6"/>
    <w:rsid w:val="00557C44"/>
    <w:rsid w:val="00574C63"/>
    <w:rsid w:val="0059198A"/>
    <w:rsid w:val="005A4364"/>
    <w:rsid w:val="005A4FF4"/>
    <w:rsid w:val="005C2819"/>
    <w:rsid w:val="005D32A9"/>
    <w:rsid w:val="005F67CC"/>
    <w:rsid w:val="006013F1"/>
    <w:rsid w:val="006050FB"/>
    <w:rsid w:val="00625576"/>
    <w:rsid w:val="00630F4D"/>
    <w:rsid w:val="00651686"/>
    <w:rsid w:val="0066178F"/>
    <w:rsid w:val="00665826"/>
    <w:rsid w:val="006957ED"/>
    <w:rsid w:val="006B66F0"/>
    <w:rsid w:val="006C37D9"/>
    <w:rsid w:val="006D635E"/>
    <w:rsid w:val="006E0F2D"/>
    <w:rsid w:val="006F26B2"/>
    <w:rsid w:val="0071051E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35FA6"/>
    <w:rsid w:val="008720B0"/>
    <w:rsid w:val="00873A30"/>
    <w:rsid w:val="00890FD2"/>
    <w:rsid w:val="00896F91"/>
    <w:rsid w:val="008A4CA0"/>
    <w:rsid w:val="008B0354"/>
    <w:rsid w:val="008B4808"/>
    <w:rsid w:val="008D5CD7"/>
    <w:rsid w:val="00924360"/>
    <w:rsid w:val="009365C4"/>
    <w:rsid w:val="00945FF2"/>
    <w:rsid w:val="00974C92"/>
    <w:rsid w:val="00981801"/>
    <w:rsid w:val="009C6D81"/>
    <w:rsid w:val="009C6F86"/>
    <w:rsid w:val="009E2AB9"/>
    <w:rsid w:val="00A04400"/>
    <w:rsid w:val="00A63F8E"/>
    <w:rsid w:val="00A65887"/>
    <w:rsid w:val="00A71B1A"/>
    <w:rsid w:val="00A9545B"/>
    <w:rsid w:val="00A9617D"/>
    <w:rsid w:val="00AA38EB"/>
    <w:rsid w:val="00AC540A"/>
    <w:rsid w:val="00AD6C54"/>
    <w:rsid w:val="00B0016D"/>
    <w:rsid w:val="00B462BF"/>
    <w:rsid w:val="00B712C1"/>
    <w:rsid w:val="00B82735"/>
    <w:rsid w:val="00BB2EB5"/>
    <w:rsid w:val="00BB660A"/>
    <w:rsid w:val="00BC149D"/>
    <w:rsid w:val="00BC6E2D"/>
    <w:rsid w:val="00BD29A3"/>
    <w:rsid w:val="00C21216"/>
    <w:rsid w:val="00C217F9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37474"/>
    <w:rsid w:val="00D75F2D"/>
    <w:rsid w:val="00D82940"/>
    <w:rsid w:val="00D93131"/>
    <w:rsid w:val="00D9445A"/>
    <w:rsid w:val="00D94D79"/>
    <w:rsid w:val="00DE1B47"/>
    <w:rsid w:val="00DF5A6F"/>
    <w:rsid w:val="00E112FC"/>
    <w:rsid w:val="00E3149D"/>
    <w:rsid w:val="00E66F40"/>
    <w:rsid w:val="00E72447"/>
    <w:rsid w:val="00ED0CB4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204</cp:lastModifiedBy>
  <cp:revision>11</cp:revision>
  <cp:lastPrinted>2022-04-07T01:22:00Z</cp:lastPrinted>
  <dcterms:created xsi:type="dcterms:W3CDTF">2021-01-27T04:07:00Z</dcterms:created>
  <dcterms:modified xsi:type="dcterms:W3CDTF">2022-04-22T06:49:00Z</dcterms:modified>
</cp:coreProperties>
</file>